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Упаковочная бумага" type="tile"/>
    </v:background>
  </w:background>
  <w:body>
    <w:tbl>
      <w:tblPr>
        <w:tblW w:w="15701" w:type="dxa"/>
        <w:jc w:val="center"/>
        <w:tblLook w:val="00A0" w:firstRow="1" w:lastRow="0" w:firstColumn="1" w:lastColumn="0" w:noHBand="0" w:noVBand="0"/>
      </w:tblPr>
      <w:tblGrid>
        <w:gridCol w:w="8864"/>
        <w:gridCol w:w="6837"/>
      </w:tblGrid>
      <w:tr w:rsidR="00677117" w:rsidTr="00E32B41">
        <w:trPr>
          <w:trHeight w:val="1254"/>
          <w:jc w:val="center"/>
        </w:trPr>
        <w:tc>
          <w:tcPr>
            <w:tcW w:w="8301" w:type="dxa"/>
            <w:vAlign w:val="center"/>
          </w:tcPr>
          <w:p w:rsidR="00677117" w:rsidRPr="00D71249" w:rsidRDefault="00E32B41" w:rsidP="00A16261">
            <w:pPr>
              <w:pStyle w:val="4"/>
              <w:jc w:val="left"/>
              <w:rPr>
                <w:sz w:val="32"/>
                <w:szCs w:val="32"/>
                <w:u w:val="non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4F6C63" wp14:editId="11453145">
                  <wp:extent cx="5492110" cy="903605"/>
                  <wp:effectExtent l="0" t="0" r="0" b="0"/>
                  <wp:docPr id="2" name="Рисунок 2" descr="http://karate-academy.by/wp-content/uploads/2017/08/%D0%9C%D0%BE%D0%B7%D1%8B%D1%80%D1%8C-2017-%D0%91%D0%B0%D0%BD%D0%BD%D0%B5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rate-academy.by/wp-content/uploads/2017/08/%D0%9C%D0%BE%D0%B7%D1%8B%D1%80%D1%8C-2017-%D0%91%D0%B0%D0%BD%D0%BD%D0%B5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726" cy="91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  <w:shd w:val="clear" w:color="auto" w:fill="B6DDE8"/>
            <w:vAlign w:val="center"/>
          </w:tcPr>
          <w:p w:rsidR="00677117" w:rsidRPr="005C07C5" w:rsidRDefault="00677117" w:rsidP="00FA6484">
            <w:pPr>
              <w:jc w:val="center"/>
              <w:rPr>
                <w:color w:val="002060"/>
                <w:sz w:val="44"/>
                <w:szCs w:val="44"/>
              </w:rPr>
            </w:pPr>
            <w:r w:rsidRPr="005C07C5">
              <w:rPr>
                <w:rFonts w:ascii="Bookman Old Style" w:hAnsi="Bookman Old Style"/>
                <w:b/>
                <w:color w:val="C00000"/>
                <w:sz w:val="44"/>
                <w:szCs w:val="44"/>
              </w:rPr>
              <w:t>РЕГЛАМЕНТ ПРОВЕДЕНИЯ СОРЕВНОВАНИЙ</w:t>
            </w:r>
          </w:p>
        </w:tc>
        <w:bookmarkStart w:id="0" w:name="_GoBack"/>
        <w:bookmarkEnd w:id="0"/>
      </w:tr>
    </w:tbl>
    <w:p w:rsidR="00677117" w:rsidRPr="00E914F9" w:rsidRDefault="00677117" w:rsidP="00314910">
      <w:pPr>
        <w:jc w:val="center"/>
        <w:rPr>
          <w:b/>
          <w:sz w:val="2"/>
          <w:u w:val="single"/>
        </w:rPr>
      </w:pPr>
    </w:p>
    <w:p w:rsidR="00677117" w:rsidRPr="00D72655" w:rsidRDefault="00677117" w:rsidP="00314910">
      <w:pPr>
        <w:jc w:val="center"/>
        <w:rPr>
          <w:rFonts w:ascii="Cambria" w:hAnsi="Cambria"/>
          <w:sz w:val="4"/>
          <w:szCs w:val="16"/>
          <w:u w:val="single"/>
        </w:rPr>
      </w:pP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3"/>
        <w:gridCol w:w="1276"/>
        <w:gridCol w:w="6378"/>
        <w:gridCol w:w="1128"/>
      </w:tblGrid>
      <w:tr w:rsidR="00677117" w:rsidRPr="006B42FA" w:rsidTr="00BA5810">
        <w:trPr>
          <w:trHeight w:val="340"/>
          <w:jc w:val="center"/>
        </w:trPr>
        <w:tc>
          <w:tcPr>
            <w:tcW w:w="85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677117" w:rsidRPr="00D94963" w:rsidRDefault="00677117" w:rsidP="0093241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D94963">
              <w:rPr>
                <w:rFonts w:ascii="Bookman Old Style" w:hAnsi="Bookman Old Style"/>
                <w:b/>
                <w:sz w:val="28"/>
              </w:rPr>
              <w:t>ПЕРВ</w:t>
            </w:r>
            <w:r w:rsidR="00932419" w:rsidRPr="00D94963">
              <w:rPr>
                <w:rFonts w:ascii="Bookman Old Style" w:hAnsi="Bookman Old Style"/>
                <w:b/>
                <w:sz w:val="28"/>
              </w:rPr>
              <w:t>ОЕ ТАТАМИ</w:t>
            </w:r>
          </w:p>
        </w:tc>
        <w:tc>
          <w:tcPr>
            <w:tcW w:w="75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77117" w:rsidRPr="00D94963" w:rsidRDefault="00677117" w:rsidP="00932419">
            <w:pPr>
              <w:jc w:val="center"/>
              <w:rPr>
                <w:rFonts w:ascii="Bookman Old Style" w:hAnsi="Bookman Old Style"/>
                <w:sz w:val="28"/>
                <w:u w:val="single"/>
                <w:lang w:val="en-US"/>
              </w:rPr>
            </w:pPr>
            <w:r w:rsidRPr="00D94963">
              <w:rPr>
                <w:rFonts w:ascii="Bookman Old Style" w:hAnsi="Bookman Old Style"/>
                <w:b/>
                <w:sz w:val="28"/>
              </w:rPr>
              <w:t>ВТОР</w:t>
            </w:r>
            <w:r w:rsidR="00932419" w:rsidRPr="00D94963">
              <w:rPr>
                <w:rFonts w:ascii="Bookman Old Style" w:hAnsi="Bookman Old Style"/>
                <w:b/>
                <w:sz w:val="28"/>
              </w:rPr>
              <w:t>ОЕ</w:t>
            </w:r>
            <w:r w:rsidRPr="00D94963"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932419" w:rsidRPr="00D94963">
              <w:rPr>
                <w:rFonts w:ascii="Bookman Old Style" w:hAnsi="Bookman Old Style"/>
                <w:b/>
                <w:sz w:val="28"/>
              </w:rPr>
              <w:t>ТАТАМИ</w:t>
            </w:r>
          </w:p>
        </w:tc>
      </w:tr>
      <w:tr w:rsidR="00677117" w:rsidRPr="006B42FA" w:rsidTr="00D94963">
        <w:trPr>
          <w:trHeight w:val="20"/>
          <w:jc w:val="center"/>
        </w:trPr>
        <w:tc>
          <w:tcPr>
            <w:tcW w:w="1603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117" w:rsidRPr="006B42FA" w:rsidRDefault="00677117" w:rsidP="00A9080B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6B42FA">
              <w:rPr>
                <w:rFonts w:ascii="Bookman Old Style" w:hAnsi="Bookman Old Style"/>
                <w:b/>
                <w:caps/>
                <w:color w:val="4A442A"/>
              </w:rPr>
              <w:t>Совещание судей и представителей команд (</w:t>
            </w:r>
            <w:r w:rsidRPr="006B42FA">
              <w:rPr>
                <w:rFonts w:ascii="Bookman Old Style" w:hAnsi="Bookman Old Style"/>
                <w:b/>
                <w:color w:val="4A442A"/>
              </w:rPr>
              <w:t>10.</w:t>
            </w:r>
            <w:r w:rsidR="00A9080B">
              <w:rPr>
                <w:rFonts w:ascii="Bookman Old Style" w:hAnsi="Bookman Old Style"/>
                <w:b/>
                <w:color w:val="4A442A"/>
              </w:rPr>
              <w:t>00</w:t>
            </w:r>
            <w:r w:rsidRPr="006B42FA">
              <w:rPr>
                <w:rFonts w:ascii="Bookman Old Style" w:hAnsi="Bookman Old Style"/>
                <w:b/>
                <w:caps/>
                <w:color w:val="4A442A"/>
              </w:rPr>
              <w:t>)</w:t>
            </w:r>
          </w:p>
        </w:tc>
      </w:tr>
      <w:tr w:rsidR="00A9080B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A9080B" w:rsidRPr="00996D83" w:rsidRDefault="00A9080B" w:rsidP="00A9080B">
            <w:pPr>
              <w:jc w:val="center"/>
              <w:rPr>
                <w:rFonts w:ascii="Bookman Old Style" w:hAnsi="Bookman Old Style"/>
                <w:b/>
                <w:caps/>
                <w:color w:val="008000"/>
              </w:rPr>
            </w:pPr>
            <w:r w:rsidRPr="00996D83">
              <w:rPr>
                <w:rFonts w:ascii="Bookman Old Style" w:hAnsi="Bookman Old Style"/>
                <w:b/>
                <w:caps/>
                <w:color w:val="008000"/>
                <w:sz w:val="22"/>
              </w:rPr>
              <w:t>01А. Индивидуальное ката тайкиоку 0-9 киу</w:t>
            </w:r>
            <w:r w:rsidRPr="00996D83">
              <w:rPr>
                <w:rFonts w:ascii="Bookman Old Style" w:hAnsi="Bookman Old Style"/>
                <w:b/>
                <w:caps/>
                <w:sz w:val="22"/>
              </w:rPr>
              <w:t>, микст 6-7 лет (9)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A9080B" w:rsidRPr="00932419" w:rsidRDefault="00A9080B" w:rsidP="00A9080B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  <w:lang w:val="en-US"/>
              </w:rPr>
              <w:t>1</w:t>
            </w:r>
            <w:r w:rsidRPr="00932419">
              <w:rPr>
                <w:rFonts w:ascii="Bookman Old Style" w:hAnsi="Bookman Old Style"/>
                <w:b/>
                <w:sz w:val="28"/>
              </w:rPr>
              <w:t>0.30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A9080B" w:rsidRPr="00782A9D" w:rsidRDefault="00A9080B" w:rsidP="00A9080B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782A9D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03. Индивидуальное ката ХЕйан 8-7 киу</w:t>
            </w:r>
            <w:r w:rsidRPr="00782A9D">
              <w:rPr>
                <w:rFonts w:ascii="Bookman Old Style" w:hAnsi="Bookman Old Style"/>
                <w:b/>
                <w:caps/>
                <w:sz w:val="22"/>
              </w:rPr>
              <w:t>, микст 6-8 лет (20)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9080B" w:rsidRPr="00932419" w:rsidRDefault="00A9080B" w:rsidP="00A9080B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  <w:lang w:val="en-US"/>
              </w:rPr>
              <w:t>1</w:t>
            </w:r>
            <w:r w:rsidRPr="00932419">
              <w:rPr>
                <w:rFonts w:ascii="Bookman Old Style" w:hAnsi="Bookman Old Style"/>
                <w:b/>
                <w:sz w:val="28"/>
              </w:rPr>
              <w:t>0.30</w:t>
            </w:r>
          </w:p>
        </w:tc>
      </w:tr>
      <w:tr w:rsidR="00A9080B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A9080B" w:rsidRPr="00996D83" w:rsidRDefault="00A9080B" w:rsidP="00A9080B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996D83">
              <w:rPr>
                <w:rFonts w:ascii="Bookman Old Style" w:hAnsi="Bookman Old Style"/>
                <w:b/>
                <w:caps/>
                <w:color w:val="008000"/>
                <w:sz w:val="22"/>
              </w:rPr>
              <w:t>01В. Индивидуальное ката тайкиоку 0-9 киу</w:t>
            </w:r>
            <w:r w:rsidRPr="00996D83">
              <w:rPr>
                <w:rFonts w:ascii="Bookman Old Style" w:hAnsi="Bookman Old Style"/>
                <w:b/>
                <w:caps/>
                <w:sz w:val="22"/>
              </w:rPr>
              <w:t>, микст 8 лет (21)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A9080B" w:rsidRPr="00932419" w:rsidRDefault="00A9080B" w:rsidP="00A9080B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A9080B" w:rsidRPr="00782A9D" w:rsidRDefault="00A9080B" w:rsidP="00A9080B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782A9D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 xml:space="preserve">04. Индивидуальное ката </w:t>
            </w:r>
            <w:r w:rsidRPr="00782A9D">
              <w:rPr>
                <w:rFonts w:ascii="Bookman Old Style" w:hAnsi="Bookman Old Style"/>
                <w:b/>
                <w:caps/>
                <w:color w:val="632423"/>
                <w:sz w:val="22"/>
              </w:rPr>
              <w:t>ХЕйан 8-7 киу</w:t>
            </w:r>
            <w:r w:rsidRPr="00782A9D">
              <w:rPr>
                <w:rFonts w:ascii="Bookman Old Style" w:hAnsi="Bookman Old Style"/>
                <w:b/>
                <w:caps/>
                <w:sz w:val="22"/>
              </w:rPr>
              <w:t>, микст 9 лет (14)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9080B" w:rsidRPr="00932419" w:rsidRDefault="00A9080B" w:rsidP="00A9080B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9080B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A9080B" w:rsidRDefault="00A9080B" w:rsidP="00A9080B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996D83">
              <w:rPr>
                <w:rFonts w:ascii="Bookman Old Style" w:hAnsi="Bookman Old Style"/>
                <w:b/>
                <w:caps/>
                <w:color w:val="008000"/>
                <w:sz w:val="22"/>
              </w:rPr>
              <w:t>02. Индивидуальное ката тайкиоку 0-9 киу</w:t>
            </w:r>
            <w:r w:rsidRPr="00996D83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A9080B" w:rsidRPr="00996D83" w:rsidRDefault="00A9080B" w:rsidP="00A9080B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996D83">
              <w:rPr>
                <w:rFonts w:ascii="Bookman Old Style" w:hAnsi="Bookman Old Style"/>
                <w:b/>
                <w:caps/>
                <w:sz w:val="22"/>
              </w:rPr>
              <w:t>микст 9-11 лет (13)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A9080B" w:rsidRPr="00932419" w:rsidRDefault="00A9080B" w:rsidP="00A9080B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A9080B" w:rsidRPr="00782A9D" w:rsidRDefault="00A9080B" w:rsidP="00A9080B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782A9D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 xml:space="preserve">05. Индивидуальное ката </w:t>
            </w:r>
            <w:r w:rsidRPr="00782A9D">
              <w:rPr>
                <w:rFonts w:ascii="Bookman Old Style" w:hAnsi="Bookman Old Style"/>
                <w:b/>
                <w:caps/>
                <w:color w:val="632423"/>
                <w:sz w:val="22"/>
              </w:rPr>
              <w:t>ХЕйан 8-7 киу</w:t>
            </w:r>
            <w:r w:rsidRPr="00782A9D">
              <w:rPr>
                <w:rFonts w:ascii="Bookman Old Style" w:hAnsi="Bookman Old Style"/>
                <w:b/>
                <w:caps/>
                <w:sz w:val="22"/>
              </w:rPr>
              <w:t>, микст 10-12 лет (18)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9080B" w:rsidRPr="00932419" w:rsidRDefault="00A9080B" w:rsidP="00A9080B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BA5810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BA5810" w:rsidRDefault="00BA5810" w:rsidP="00BA5810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BD7327">
              <w:rPr>
                <w:rFonts w:ascii="Bookman Old Style" w:hAnsi="Bookman Old Style"/>
                <w:b/>
                <w:caps/>
                <w:color w:val="FF0000"/>
                <w:sz w:val="22"/>
              </w:rPr>
              <w:t>08. Индивидуальное ката OPEN</w:t>
            </w:r>
            <w:r w:rsidRPr="00BD7327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BA5810" w:rsidRPr="00BD7327" w:rsidRDefault="00BA5810" w:rsidP="00BA5810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BD7327">
              <w:rPr>
                <w:rFonts w:ascii="Bookman Old Style" w:hAnsi="Bookman Old Style"/>
                <w:b/>
                <w:caps/>
                <w:sz w:val="22"/>
              </w:rPr>
              <w:t>юноши 8-10 лет (10)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BA5810" w:rsidRPr="00932419" w:rsidRDefault="00BA5810" w:rsidP="00BA5810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  <w:lang w:val="en-US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2</w:t>
            </w:r>
            <w:r w:rsidRPr="00932419">
              <w:rPr>
                <w:rFonts w:ascii="Bookman Old Style" w:hAnsi="Bookman Old Style"/>
                <w:b/>
                <w:sz w:val="28"/>
              </w:rPr>
              <w:t>.</w:t>
            </w:r>
            <w:r>
              <w:rPr>
                <w:rFonts w:ascii="Bookman Old Style" w:hAnsi="Bookman Old Style"/>
                <w:b/>
                <w:sz w:val="28"/>
              </w:rPr>
              <w:t>0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BA5810" w:rsidRDefault="00BA5810" w:rsidP="00BA5810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BD7327">
              <w:rPr>
                <w:rFonts w:ascii="Bookman Old Style" w:hAnsi="Bookman Old Style"/>
                <w:b/>
                <w:caps/>
                <w:color w:val="FF0000"/>
                <w:sz w:val="22"/>
              </w:rPr>
              <w:t>06. Индивидуальное ката OPEN</w:t>
            </w:r>
            <w:r w:rsidRPr="00BD7327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BA5810" w:rsidRPr="00BD7327" w:rsidRDefault="00BA5810" w:rsidP="00BA5810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BD7327">
              <w:rPr>
                <w:rFonts w:ascii="Bookman Old Style" w:hAnsi="Bookman Old Style"/>
                <w:b/>
                <w:caps/>
                <w:sz w:val="22"/>
              </w:rPr>
              <w:t>девушки 10-13 лет (4)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A5810" w:rsidRPr="00932419" w:rsidRDefault="00BA5810" w:rsidP="00BA5810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2</w:t>
            </w:r>
            <w:r w:rsidRPr="00932419">
              <w:rPr>
                <w:rFonts w:ascii="Bookman Old Style" w:hAnsi="Bookman Old Style"/>
                <w:b/>
                <w:sz w:val="28"/>
              </w:rPr>
              <w:t>.</w:t>
            </w:r>
            <w:r>
              <w:rPr>
                <w:rFonts w:ascii="Bookman Old Style" w:hAnsi="Bookman Old Style"/>
                <w:b/>
                <w:sz w:val="28"/>
              </w:rPr>
              <w:t>00</w:t>
            </w:r>
          </w:p>
        </w:tc>
      </w:tr>
      <w:tr w:rsidR="00BA5810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BA5810" w:rsidRDefault="00BA5810" w:rsidP="00BA5810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07318F">
              <w:rPr>
                <w:rFonts w:ascii="Bookman Old Style" w:hAnsi="Bookman Old Style"/>
                <w:b/>
                <w:caps/>
                <w:color w:val="800080"/>
                <w:sz w:val="22"/>
              </w:rPr>
              <w:t>11. Командное ката OPEN</w:t>
            </w:r>
            <w:r w:rsidRPr="0007318F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BA5810" w:rsidRPr="00BD7327" w:rsidRDefault="00BA5810" w:rsidP="00BA5810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07318F">
              <w:rPr>
                <w:rFonts w:ascii="Bookman Old Style" w:hAnsi="Bookman Old Style"/>
                <w:b/>
                <w:caps/>
                <w:sz w:val="22"/>
              </w:rPr>
              <w:t>микст 7-9 лет (5)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BA5810" w:rsidRPr="00932419" w:rsidRDefault="00BA5810" w:rsidP="00BA5810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  <w:u w:val="single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12.20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BA5810" w:rsidRDefault="00BA5810" w:rsidP="00BA5810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BD7327">
              <w:rPr>
                <w:rFonts w:ascii="Bookman Old Style" w:hAnsi="Bookman Old Style"/>
                <w:b/>
                <w:caps/>
                <w:color w:val="FF0000"/>
                <w:sz w:val="22"/>
              </w:rPr>
              <w:t>07. Индивидуальное ката OPEN</w:t>
            </w:r>
            <w:r w:rsidRPr="00BD7327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BA5810" w:rsidRPr="00BD7327" w:rsidRDefault="00BA5810" w:rsidP="00BA5810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BD7327">
              <w:rPr>
                <w:rFonts w:ascii="Bookman Old Style" w:hAnsi="Bookman Old Style"/>
                <w:b/>
                <w:caps/>
                <w:sz w:val="22"/>
              </w:rPr>
              <w:t>девушки 14-17 лет (4)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A5810" w:rsidRPr="00932419" w:rsidRDefault="00BA5810" w:rsidP="00BA5810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0817FF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0817FF" w:rsidRDefault="000817FF" w:rsidP="00BA5810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07318F">
              <w:rPr>
                <w:rFonts w:ascii="Bookman Old Style" w:hAnsi="Bookman Old Style"/>
                <w:b/>
                <w:caps/>
                <w:color w:val="800080"/>
                <w:sz w:val="22"/>
              </w:rPr>
              <w:t>12. Командное ката OPEN</w:t>
            </w:r>
            <w:r w:rsidRPr="0007318F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BD7327" w:rsidRDefault="000817FF" w:rsidP="00BA5810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07318F">
              <w:rPr>
                <w:rFonts w:ascii="Bookman Old Style" w:hAnsi="Bookman Old Style"/>
                <w:b/>
                <w:caps/>
                <w:sz w:val="22"/>
              </w:rPr>
              <w:t>микст 10-12 лет (3)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0817FF" w:rsidRPr="00932419" w:rsidRDefault="000817FF" w:rsidP="00BA5810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0817FF" w:rsidRDefault="000817FF" w:rsidP="00BA5810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24А. кумитэ </w:t>
            </w: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A21C84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A21C84" w:rsidRDefault="000817FF" w:rsidP="00BA5810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A21C84">
              <w:rPr>
                <w:rFonts w:ascii="Bookman Old Style" w:hAnsi="Bookman Old Style"/>
                <w:b/>
                <w:caps/>
                <w:sz w:val="22"/>
              </w:rPr>
              <w:t>юноши 8-9 лет, -28 кг (9)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817FF" w:rsidRPr="00932419" w:rsidRDefault="000817FF" w:rsidP="00BA5810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12.</w:t>
            </w:r>
            <w:r>
              <w:rPr>
                <w:rFonts w:ascii="Bookman Old Style" w:hAnsi="Bookman Old Style"/>
                <w:b/>
                <w:sz w:val="28"/>
              </w:rPr>
              <w:t>2</w:t>
            </w:r>
            <w:r w:rsidRPr="00932419">
              <w:rPr>
                <w:rFonts w:ascii="Bookman Old Style" w:hAnsi="Bookman Old Style"/>
                <w:b/>
                <w:sz w:val="28"/>
                <w:lang w:val="en-US"/>
              </w:rPr>
              <w:t>0</w:t>
            </w:r>
          </w:p>
        </w:tc>
      </w:tr>
      <w:tr w:rsidR="000817FF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0817FF" w:rsidRDefault="000817FF" w:rsidP="00BA5810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07318F">
              <w:rPr>
                <w:rFonts w:ascii="Bookman Old Style" w:hAnsi="Bookman Old Style"/>
                <w:b/>
                <w:caps/>
                <w:color w:val="800080"/>
                <w:sz w:val="22"/>
              </w:rPr>
              <w:t>13. Командное ката OPEN</w:t>
            </w:r>
            <w:r w:rsidRPr="0007318F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07318F" w:rsidRDefault="000817FF" w:rsidP="00BA5810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07318F">
              <w:rPr>
                <w:rFonts w:ascii="Bookman Old Style" w:hAnsi="Bookman Old Style"/>
                <w:b/>
                <w:caps/>
                <w:sz w:val="22"/>
              </w:rPr>
              <w:t>микст 13-17 лет (5)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0817FF" w:rsidRPr="00932419" w:rsidRDefault="000817FF" w:rsidP="00BA5810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0817FF" w:rsidRDefault="000817FF" w:rsidP="00BA5810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24В. кумитэ </w:t>
            </w: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A21C84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A21C84" w:rsidRDefault="000817FF" w:rsidP="00BA5810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A21C84">
              <w:rPr>
                <w:rFonts w:ascii="Bookman Old Style" w:hAnsi="Bookman Old Style"/>
                <w:b/>
                <w:caps/>
                <w:sz w:val="22"/>
              </w:rPr>
              <w:t>юноши 8-9 лет, -31 кг (10)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817FF" w:rsidRPr="00932419" w:rsidRDefault="000817FF" w:rsidP="00BA5810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0817FF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0817FF" w:rsidRDefault="000817FF" w:rsidP="00BA5810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BD7327">
              <w:rPr>
                <w:rFonts w:ascii="Bookman Old Style" w:hAnsi="Bookman Old Style"/>
                <w:b/>
                <w:caps/>
                <w:color w:val="FF0000"/>
                <w:sz w:val="22"/>
              </w:rPr>
              <w:t>09. Индивидуальное ката OPEN</w:t>
            </w:r>
            <w:r w:rsidRPr="00BD7327">
              <w:rPr>
                <w:rFonts w:ascii="Bookman Old Style" w:hAnsi="Bookman Old Style"/>
                <w:b/>
                <w:caps/>
                <w:sz w:val="22"/>
              </w:rPr>
              <w:t>,</w:t>
            </w:r>
          </w:p>
          <w:p w:rsidR="000817FF" w:rsidRPr="0007318F" w:rsidRDefault="000817FF" w:rsidP="00BA5810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BD7327">
              <w:rPr>
                <w:rFonts w:ascii="Bookman Old Style" w:hAnsi="Bookman Old Style"/>
                <w:b/>
                <w:caps/>
                <w:sz w:val="22"/>
              </w:rPr>
              <w:t xml:space="preserve"> юноши 11-12 лет (14)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0817FF" w:rsidRPr="00932419" w:rsidRDefault="000817FF" w:rsidP="00BA5810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13.00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0817FF" w:rsidRDefault="000817FF" w:rsidP="00BA5810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25. кумитэ </w:t>
            </w: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 w:rsidRPr="00A21C84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A21C84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A21C84" w:rsidRDefault="000817FF" w:rsidP="00BA5810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A21C84">
              <w:rPr>
                <w:rFonts w:ascii="Bookman Old Style" w:hAnsi="Bookman Old Style"/>
                <w:b/>
                <w:caps/>
                <w:sz w:val="22"/>
              </w:rPr>
              <w:t>юноши 8-9 лет, +31 кг (10)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817FF" w:rsidRPr="00932419" w:rsidRDefault="000817FF" w:rsidP="00BA5810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0817FF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0817FF" w:rsidRDefault="000817FF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BD7327">
              <w:rPr>
                <w:rFonts w:ascii="Bookman Old Style" w:hAnsi="Bookman Old Style"/>
                <w:b/>
                <w:caps/>
                <w:color w:val="FF0000"/>
                <w:sz w:val="22"/>
              </w:rPr>
              <w:t>10. Индивидуальное ката OPEN</w:t>
            </w:r>
            <w:r w:rsidRPr="00BD7327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07318F" w:rsidRDefault="000817FF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BD7327">
              <w:rPr>
                <w:rFonts w:ascii="Bookman Old Style" w:hAnsi="Bookman Old Style"/>
                <w:b/>
                <w:caps/>
                <w:sz w:val="22"/>
              </w:rPr>
              <w:t>юноши 13+ лет (11)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0817FF" w:rsidRPr="00932419" w:rsidRDefault="000817FF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color w:val="948A54"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0817FF" w:rsidRDefault="000817FF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26А. кумитэ </w:t>
            </w: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C6003A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C6003A" w:rsidRDefault="000817FF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C6003A">
              <w:rPr>
                <w:rFonts w:ascii="Bookman Old Style" w:hAnsi="Bookman Old Style"/>
                <w:b/>
                <w:caps/>
                <w:sz w:val="22"/>
              </w:rPr>
              <w:t>юноши 10-11 лет, -36 кг (7)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817FF" w:rsidRPr="00932419" w:rsidRDefault="000817FF" w:rsidP="000817FF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13.30</w:t>
            </w:r>
          </w:p>
        </w:tc>
      </w:tr>
      <w:tr w:rsidR="000817FF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0817FF" w:rsidRDefault="000817FF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231A59">
              <w:rPr>
                <w:rFonts w:ascii="Bookman Old Style" w:hAnsi="Bookman Old Style"/>
                <w:b/>
                <w:caps/>
                <w:color w:val="9A7200"/>
                <w:sz w:val="22"/>
              </w:rPr>
              <w:t>14. санбон кумитэ 9-6 киу</w:t>
            </w:r>
            <w:r w:rsidRPr="00231A59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231A59" w:rsidRDefault="000817FF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231A59">
              <w:rPr>
                <w:rFonts w:ascii="Bookman Old Style" w:hAnsi="Bookman Old Style"/>
                <w:b/>
                <w:caps/>
                <w:sz w:val="22"/>
              </w:rPr>
              <w:t>девушки 9-11 лет (4)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0817FF" w:rsidRPr="00932419" w:rsidRDefault="000817FF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color w:val="948A54"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13.</w:t>
            </w:r>
            <w:r>
              <w:rPr>
                <w:rFonts w:ascii="Bookman Old Style" w:hAnsi="Bookman Old Style"/>
                <w:b/>
                <w:sz w:val="28"/>
              </w:rPr>
              <w:t>3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0817FF" w:rsidRDefault="000817FF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26В. кумитэ </w:t>
            </w: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C6003A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C6003A" w:rsidRDefault="000817FF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C6003A">
              <w:rPr>
                <w:rFonts w:ascii="Bookman Old Style" w:hAnsi="Bookman Old Style"/>
                <w:b/>
                <w:caps/>
                <w:sz w:val="22"/>
              </w:rPr>
              <w:t>юноши 10-11 лет, -42 кг (10)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817FF" w:rsidRPr="00932419" w:rsidRDefault="000817FF" w:rsidP="000817FF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0817FF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0817FF" w:rsidRDefault="000817FF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231A59">
              <w:rPr>
                <w:rFonts w:ascii="Bookman Old Style" w:hAnsi="Bookman Old Style"/>
                <w:b/>
                <w:caps/>
                <w:color w:val="9A7200"/>
                <w:sz w:val="22"/>
              </w:rPr>
              <w:t>15. санбон кумитэ 9-6 киу</w:t>
            </w:r>
            <w:r w:rsidRPr="00231A59">
              <w:rPr>
                <w:rFonts w:ascii="Bookman Old Style" w:hAnsi="Bookman Old Style"/>
                <w:b/>
                <w:caps/>
                <w:sz w:val="22"/>
              </w:rPr>
              <w:t>,</w:t>
            </w:r>
          </w:p>
          <w:p w:rsidR="000817FF" w:rsidRPr="00231A59" w:rsidRDefault="000817FF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231A59">
              <w:rPr>
                <w:rFonts w:ascii="Bookman Old Style" w:hAnsi="Bookman Old Style"/>
                <w:b/>
                <w:caps/>
                <w:sz w:val="22"/>
              </w:rPr>
              <w:t xml:space="preserve"> юноши 8-9 лет (10)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0817FF" w:rsidRPr="006B42FA" w:rsidRDefault="000817FF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0817FF" w:rsidRDefault="000817FF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27. кумитэ </w:t>
            </w: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 w:rsidRPr="00C6003A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C6003A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C6003A" w:rsidRDefault="000817FF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C6003A">
              <w:rPr>
                <w:rFonts w:ascii="Bookman Old Style" w:hAnsi="Bookman Old Style"/>
                <w:b/>
                <w:caps/>
                <w:sz w:val="22"/>
              </w:rPr>
              <w:t>юноши 10-11 лет, +42 кг (10)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817FF" w:rsidRPr="00932419" w:rsidRDefault="000817FF" w:rsidP="000817FF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0817FF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0817FF" w:rsidRDefault="000817FF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231A59">
              <w:rPr>
                <w:rFonts w:ascii="Bookman Old Style" w:hAnsi="Bookman Old Style"/>
                <w:b/>
                <w:caps/>
                <w:color w:val="9A7200"/>
                <w:sz w:val="22"/>
              </w:rPr>
              <w:t>16. санбон кумитэ 9-6 киу</w:t>
            </w:r>
            <w:r w:rsidRPr="00231A59">
              <w:rPr>
                <w:rFonts w:ascii="Bookman Old Style" w:hAnsi="Bookman Old Style"/>
                <w:b/>
                <w:caps/>
                <w:sz w:val="22"/>
              </w:rPr>
              <w:t>,</w:t>
            </w:r>
          </w:p>
          <w:p w:rsidR="000817FF" w:rsidRDefault="000817FF" w:rsidP="000817FF">
            <w:pPr>
              <w:jc w:val="center"/>
            </w:pPr>
            <w:r w:rsidRPr="00231A59">
              <w:rPr>
                <w:rFonts w:ascii="Bookman Old Style" w:hAnsi="Bookman Old Style"/>
                <w:b/>
                <w:caps/>
                <w:sz w:val="22"/>
              </w:rPr>
              <w:t>юноши 10-12 лет (8)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0817FF" w:rsidRPr="006B42FA" w:rsidRDefault="000817FF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0817FF" w:rsidRDefault="000817FF" w:rsidP="000817FF">
            <w:pPr>
              <w:ind w:left="-709" w:right="-739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>22-23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C6003A" w:rsidRDefault="000817FF" w:rsidP="000817FF">
            <w:pPr>
              <w:ind w:left="-709" w:right="-739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>девушки 10</w:t>
            </w:r>
            <w:r w:rsidRPr="00F5483E">
              <w:rPr>
                <w:rFonts w:ascii="Bookman Old Style" w:hAnsi="Bookman Old Style"/>
                <w:b/>
                <w:caps/>
                <w:sz w:val="22"/>
              </w:rPr>
              <w:t>-11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 w:rsidRPr="00F5483E">
              <w:rPr>
                <w:rFonts w:ascii="Bookman Old Style" w:hAnsi="Bookman Old Style"/>
                <w:b/>
                <w:caps/>
                <w:sz w:val="22"/>
              </w:rPr>
              <w:t>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817FF" w:rsidRPr="00932419" w:rsidRDefault="000817FF" w:rsidP="000817FF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14.</w:t>
            </w:r>
            <w:r>
              <w:rPr>
                <w:rFonts w:ascii="Bookman Old Style" w:hAnsi="Bookman Old Style"/>
                <w:b/>
                <w:sz w:val="28"/>
              </w:rPr>
              <w:t>2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</w:tr>
      <w:tr w:rsidR="000817FF" w:rsidRPr="006B42FA" w:rsidTr="00D94963">
        <w:trPr>
          <w:trHeight w:val="20"/>
          <w:jc w:val="center"/>
        </w:trPr>
        <w:tc>
          <w:tcPr>
            <w:tcW w:w="1603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817FF" w:rsidRPr="006B42FA" w:rsidRDefault="000817FF" w:rsidP="000817FF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color w:val="7030A0"/>
                <w:lang w:val="en-US"/>
              </w:rPr>
            </w:pPr>
            <w:r w:rsidRPr="006B42FA">
              <w:rPr>
                <w:rFonts w:ascii="Bookman Old Style" w:hAnsi="Bookman Old Style"/>
                <w:b/>
                <w:color w:val="4A442A"/>
              </w:rPr>
              <w:t>ОФИЦИАЛЬНОЕ ОТКРЫТИЕ СОРЕВНОВАНИЙ (</w:t>
            </w:r>
            <w:r w:rsidRPr="006B42FA">
              <w:rPr>
                <w:rFonts w:ascii="Bookman Old Style" w:hAnsi="Bookman Old Style"/>
                <w:b/>
                <w:color w:val="4A442A"/>
                <w:lang w:val="en-US"/>
              </w:rPr>
              <w:t>1</w:t>
            </w:r>
            <w:r w:rsidRPr="006B42FA">
              <w:rPr>
                <w:rFonts w:ascii="Bookman Old Style" w:hAnsi="Bookman Old Style"/>
                <w:b/>
                <w:color w:val="4A442A"/>
              </w:rPr>
              <w:t>4.30)</w:t>
            </w:r>
          </w:p>
        </w:tc>
      </w:tr>
      <w:tr w:rsidR="000817FF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0817FF" w:rsidRDefault="000817FF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DF7202">
              <w:rPr>
                <w:rFonts w:ascii="Bookman Old Style" w:hAnsi="Bookman Old Style"/>
                <w:b/>
                <w:caps/>
                <w:color w:val="0000FF"/>
                <w:sz w:val="22"/>
              </w:rPr>
              <w:t>17-18. шобу-иппон кумитэ OPEN</w:t>
            </w:r>
            <w:r w:rsidRPr="00DF7202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DF7202" w:rsidRDefault="000817FF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DF7202">
              <w:rPr>
                <w:rFonts w:ascii="Bookman Old Style" w:hAnsi="Bookman Old Style"/>
                <w:b/>
                <w:caps/>
                <w:sz w:val="22"/>
              </w:rPr>
              <w:t>девушки 13-14 лет (6)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0817FF" w:rsidRPr="00932419" w:rsidRDefault="000817FF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16.00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0817FF" w:rsidRDefault="000817FF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6F3CF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30*. кумитэ </w:t>
            </w:r>
            <w:r w:rsidRPr="006F3CF0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6F3CF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 w:rsidRPr="006F3CF0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F3CF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6F3CF0" w:rsidRDefault="000817FF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6F3CF0">
              <w:rPr>
                <w:rFonts w:ascii="Bookman Old Style" w:hAnsi="Bookman Old Style"/>
                <w:b/>
                <w:caps/>
                <w:sz w:val="22"/>
              </w:rPr>
              <w:t>юноши 12-13 лет, -45 кг (8)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817FF" w:rsidRPr="00932419" w:rsidRDefault="000817FF" w:rsidP="00DC534D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</w:t>
            </w:r>
            <w:r w:rsidR="00DC534D">
              <w:rPr>
                <w:rFonts w:ascii="Bookman Old Style" w:hAnsi="Bookman Old Style"/>
                <w:b/>
                <w:sz w:val="28"/>
              </w:rPr>
              <w:t>6</w:t>
            </w:r>
            <w:r w:rsidRPr="00932419">
              <w:rPr>
                <w:rFonts w:ascii="Bookman Old Style" w:hAnsi="Bookman Old Style"/>
                <w:b/>
                <w:sz w:val="28"/>
              </w:rPr>
              <w:t>.</w:t>
            </w:r>
            <w:r w:rsidR="00DC534D">
              <w:rPr>
                <w:rFonts w:ascii="Bookman Old Style" w:hAnsi="Bookman Old Style"/>
                <w:b/>
                <w:sz w:val="28"/>
              </w:rPr>
              <w:t>0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</w:tr>
      <w:tr w:rsidR="000817FF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0817FF" w:rsidRDefault="000817FF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DF7202">
              <w:rPr>
                <w:rFonts w:ascii="Bookman Old Style" w:hAnsi="Bookman Old Style"/>
                <w:b/>
                <w:caps/>
                <w:color w:val="0000FF"/>
                <w:sz w:val="22"/>
              </w:rPr>
              <w:t>19А. шобу-иппон кумитэ OPEN</w:t>
            </w:r>
            <w:r w:rsidRPr="00DF7202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DF7202" w:rsidRDefault="000817FF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DF7202">
              <w:rPr>
                <w:rFonts w:ascii="Bookman Old Style" w:hAnsi="Bookman Old Style"/>
                <w:b/>
                <w:caps/>
                <w:sz w:val="22"/>
              </w:rPr>
              <w:t>юноши 11 лет (8)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0817FF" w:rsidRPr="00932419" w:rsidRDefault="000817FF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16.20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0817FF" w:rsidRDefault="000817FF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6F3CF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31*. кумитэ </w:t>
            </w:r>
            <w:r w:rsidRPr="006F3CF0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6F3CF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 w:rsidRPr="006F3CF0"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F3CF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0817FF" w:rsidRPr="006F3CF0" w:rsidRDefault="000817FF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6F3CF0">
              <w:rPr>
                <w:rFonts w:ascii="Bookman Old Style" w:hAnsi="Bookman Old Style"/>
                <w:b/>
                <w:caps/>
                <w:sz w:val="22"/>
              </w:rPr>
              <w:t>юноши 12-13 лет, +45 кг (8)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817FF" w:rsidRPr="00932419" w:rsidRDefault="000817FF" w:rsidP="000817FF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DC534D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DC534D" w:rsidRDefault="00DC534D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DF7202">
              <w:rPr>
                <w:rFonts w:ascii="Bookman Old Style" w:hAnsi="Bookman Old Style"/>
                <w:b/>
                <w:caps/>
                <w:color w:val="0000FF"/>
                <w:sz w:val="22"/>
              </w:rPr>
              <w:t>19В. шобу-иппон кумитэ OPEN</w:t>
            </w:r>
            <w:r w:rsidRPr="00DF7202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DC534D" w:rsidRPr="00DF7202" w:rsidRDefault="00DC534D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DF7202">
              <w:rPr>
                <w:rFonts w:ascii="Bookman Old Style" w:hAnsi="Bookman Old Style"/>
                <w:b/>
                <w:caps/>
                <w:sz w:val="22"/>
              </w:rPr>
              <w:t>юноши 12 лет (8)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DC534D" w:rsidRPr="00932419" w:rsidRDefault="00DC534D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DC534D" w:rsidRDefault="00DC534D" w:rsidP="000817FF">
            <w:pPr>
              <w:ind w:left="-709" w:right="-739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>2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8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>-2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9*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DC534D" w:rsidRPr="006B42FA" w:rsidRDefault="00DC534D" w:rsidP="000817FF">
            <w:pPr>
              <w:spacing w:line="240" w:lineRule="exact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девушки </w:t>
            </w:r>
            <w:r>
              <w:rPr>
                <w:rFonts w:ascii="Bookman Old Style" w:hAnsi="Bookman Old Style"/>
                <w:b/>
                <w:caps/>
                <w:sz w:val="22"/>
              </w:rPr>
              <w:t xml:space="preserve">13-15 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8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C534D" w:rsidRPr="00932419" w:rsidRDefault="00DC534D" w:rsidP="00DC534D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6</w:t>
            </w:r>
            <w:r w:rsidRPr="00932419">
              <w:rPr>
                <w:rFonts w:ascii="Bookman Old Style" w:hAnsi="Bookman Old Style"/>
                <w:b/>
                <w:sz w:val="28"/>
              </w:rPr>
              <w:t>.</w:t>
            </w:r>
            <w:r>
              <w:rPr>
                <w:rFonts w:ascii="Bookman Old Style" w:hAnsi="Bookman Old Style"/>
                <w:b/>
                <w:sz w:val="28"/>
              </w:rPr>
              <w:t>4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</w:tr>
      <w:tr w:rsidR="00DC534D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DC534D" w:rsidRDefault="00DC534D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DF7202">
              <w:rPr>
                <w:rFonts w:ascii="Bookman Old Style" w:hAnsi="Bookman Old Style"/>
                <w:b/>
                <w:caps/>
                <w:color w:val="0000FF"/>
                <w:sz w:val="22"/>
              </w:rPr>
              <w:t>20-21. шобу-иппон кумитэ OPEN</w:t>
            </w:r>
            <w:r w:rsidRPr="00DF7202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DC534D" w:rsidRPr="00DF7202" w:rsidRDefault="00DC534D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DF7202">
              <w:rPr>
                <w:rFonts w:ascii="Bookman Old Style" w:hAnsi="Bookman Old Style"/>
                <w:b/>
                <w:caps/>
                <w:sz w:val="22"/>
              </w:rPr>
              <w:t>юноши 13-14 лет (9)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DC534D" w:rsidRPr="00932419" w:rsidRDefault="00DC534D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DC534D" w:rsidRDefault="00DC534D" w:rsidP="000817FF">
            <w:pPr>
              <w:spacing w:line="240" w:lineRule="exact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33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DC534D" w:rsidRPr="006B42FA" w:rsidRDefault="00DC534D" w:rsidP="00DC534D">
            <w:pPr>
              <w:spacing w:line="240" w:lineRule="exact"/>
              <w:jc w:val="center"/>
              <w:rPr>
                <w:rFonts w:ascii="Bookman Old Style" w:hAnsi="Bookman Old Style"/>
                <w:u w:val="single"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caps/>
                <w:sz w:val="22"/>
              </w:rPr>
              <w:t>15-1</w:t>
            </w:r>
            <w:r>
              <w:rPr>
                <w:rFonts w:ascii="Bookman Old Style" w:hAnsi="Bookman Old Style"/>
                <w:b/>
                <w:caps/>
                <w:sz w:val="22"/>
              </w:rPr>
              <w:t>7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3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C534D" w:rsidRPr="00932419" w:rsidRDefault="00DC534D" w:rsidP="00DC534D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17.</w:t>
            </w:r>
            <w:r>
              <w:rPr>
                <w:rFonts w:ascii="Bookman Old Style" w:hAnsi="Bookman Old Style"/>
                <w:b/>
                <w:sz w:val="28"/>
              </w:rPr>
              <w:t>00</w:t>
            </w:r>
          </w:p>
        </w:tc>
      </w:tr>
      <w:tr w:rsidR="00DC534D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DC534D" w:rsidRPr="00932419" w:rsidRDefault="00DC534D" w:rsidP="000817FF">
            <w:pPr>
              <w:spacing w:line="240" w:lineRule="exact"/>
              <w:jc w:val="center"/>
              <w:rPr>
                <w:rFonts w:ascii="Bookman Old Style" w:hAnsi="Bookman Old Style"/>
                <w:b/>
              </w:rPr>
            </w:pPr>
            <w:r w:rsidRPr="00932419">
              <w:rPr>
                <w:rFonts w:ascii="Bookman Old Style" w:hAnsi="Bookman Old Style"/>
                <w:b/>
                <w:color w:val="808080" w:themeColor="background1" w:themeShade="80"/>
              </w:rPr>
              <w:t>РЕЗЕРВНОЕ ВРЕМЯ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DC534D" w:rsidRPr="00932419" w:rsidRDefault="00DC534D" w:rsidP="00DC534D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17.</w:t>
            </w:r>
            <w:r>
              <w:rPr>
                <w:rFonts w:ascii="Bookman Old Style" w:hAnsi="Bookman Old Style"/>
                <w:b/>
                <w:sz w:val="28"/>
              </w:rPr>
              <w:t>2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DC534D" w:rsidRPr="006B42FA" w:rsidRDefault="00DC534D" w:rsidP="00DC534D">
            <w:pPr>
              <w:ind w:left="-709" w:right="-739"/>
              <w:jc w:val="center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32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юноши </w:t>
            </w:r>
            <w:r>
              <w:rPr>
                <w:rFonts w:ascii="Bookman Old Style" w:hAnsi="Bookman Old Style"/>
                <w:b/>
                <w:caps/>
                <w:sz w:val="22"/>
              </w:rPr>
              <w:t>14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C534D" w:rsidRPr="00932419" w:rsidRDefault="00DC534D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  <w:highlight w:val="yellow"/>
              </w:rPr>
            </w:pPr>
          </w:p>
        </w:tc>
      </w:tr>
      <w:tr w:rsidR="000817FF" w:rsidRPr="006B42FA" w:rsidTr="00D94963">
        <w:trPr>
          <w:trHeight w:val="20"/>
          <w:jc w:val="center"/>
        </w:trPr>
        <w:tc>
          <w:tcPr>
            <w:tcW w:w="1603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817FF" w:rsidRPr="006B42FA" w:rsidRDefault="000817FF" w:rsidP="00DC534D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color w:val="7030A0"/>
                <w:u w:val="single"/>
              </w:rPr>
            </w:pPr>
            <w:r w:rsidRPr="006B42FA">
              <w:rPr>
                <w:rFonts w:ascii="Bookman Old Style" w:hAnsi="Bookman Old Style"/>
                <w:b/>
                <w:caps/>
                <w:color w:val="4A442A"/>
              </w:rPr>
              <w:t xml:space="preserve">ЗАКРЫТИЕ СОРЕВНОВАНИЙ, НАГРАЖДЕНИЕ </w:t>
            </w:r>
            <w:r w:rsidRPr="006B42FA">
              <w:rPr>
                <w:rFonts w:ascii="Bookman Old Style" w:hAnsi="Bookman Old Style"/>
                <w:b/>
                <w:color w:val="4A442A"/>
              </w:rPr>
              <w:t>ПРИЗЕРОВ ЗАКЛЮЧИТЕЛЬНЫХ РАЗДЕЛОВ (18.</w:t>
            </w:r>
            <w:r w:rsidR="00DC534D">
              <w:rPr>
                <w:rFonts w:ascii="Bookman Old Style" w:hAnsi="Bookman Old Style"/>
                <w:b/>
                <w:color w:val="4A442A"/>
              </w:rPr>
              <w:t>0</w:t>
            </w:r>
            <w:r w:rsidRPr="006B42FA">
              <w:rPr>
                <w:rFonts w:ascii="Bookman Old Style" w:hAnsi="Bookman Old Style"/>
                <w:b/>
                <w:color w:val="4A442A"/>
              </w:rPr>
              <w:t>0)</w:t>
            </w:r>
          </w:p>
        </w:tc>
      </w:tr>
    </w:tbl>
    <w:p w:rsidR="006B42FA" w:rsidRPr="001361D7" w:rsidRDefault="005C07C5" w:rsidP="006B42FA">
      <w:pPr>
        <w:ind w:left="-709" w:right="-739"/>
        <w:jc w:val="center"/>
        <w:rPr>
          <w:rFonts w:ascii="Bookman Old Style" w:hAnsi="Bookman Old Style"/>
          <w:b/>
          <w:caps/>
          <w:color w:val="0000FF"/>
        </w:rPr>
      </w:pPr>
      <w:r w:rsidRPr="006B42FA">
        <w:rPr>
          <w:rFonts w:ascii="Cambria" w:hAnsi="Cambria"/>
          <w:b/>
          <w:i/>
          <w:color w:val="4A442A"/>
        </w:rPr>
        <w:t>Время начала разделов указано ориентировочно, участники должны быть готовы заблаговременно (за 20-30 минут)</w:t>
      </w:r>
    </w:p>
    <w:sectPr w:rsidR="006B42FA" w:rsidRPr="001361D7" w:rsidSect="006B42FA">
      <w:pgSz w:w="16839" w:h="11907" w:orient="landscape" w:code="9"/>
      <w:pgMar w:top="18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487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47083"/>
    <w:multiLevelType w:val="hybridMultilevel"/>
    <w:tmpl w:val="ED9E675A"/>
    <w:lvl w:ilvl="0" w:tplc="061CA8B6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744C27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8226AB"/>
    <w:multiLevelType w:val="hybridMultilevel"/>
    <w:tmpl w:val="8F08A1FC"/>
    <w:lvl w:ilvl="0" w:tplc="2C0644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0795EC2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4037FF"/>
    <w:multiLevelType w:val="hybridMultilevel"/>
    <w:tmpl w:val="698EC946"/>
    <w:lvl w:ilvl="0" w:tplc="F7AE921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8E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74EBE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10"/>
    <w:rsid w:val="000010BA"/>
    <w:rsid w:val="0000649D"/>
    <w:rsid w:val="0001706B"/>
    <w:rsid w:val="00030E7A"/>
    <w:rsid w:val="00057ADC"/>
    <w:rsid w:val="000817FF"/>
    <w:rsid w:val="00087D07"/>
    <w:rsid w:val="00094261"/>
    <w:rsid w:val="000B2497"/>
    <w:rsid w:val="000C2104"/>
    <w:rsid w:val="000C7302"/>
    <w:rsid w:val="000E0F53"/>
    <w:rsid w:val="000F3AB5"/>
    <w:rsid w:val="00122F31"/>
    <w:rsid w:val="001243C2"/>
    <w:rsid w:val="001361D7"/>
    <w:rsid w:val="0014095F"/>
    <w:rsid w:val="00145697"/>
    <w:rsid w:val="00153FA5"/>
    <w:rsid w:val="00167E6A"/>
    <w:rsid w:val="001755AC"/>
    <w:rsid w:val="00177378"/>
    <w:rsid w:val="0018279D"/>
    <w:rsid w:val="001861A8"/>
    <w:rsid w:val="00197C0F"/>
    <w:rsid w:val="001A6FD0"/>
    <w:rsid w:val="001C1651"/>
    <w:rsid w:val="001C30FD"/>
    <w:rsid w:val="001C5C62"/>
    <w:rsid w:val="001E5CEE"/>
    <w:rsid w:val="00212DA0"/>
    <w:rsid w:val="00223C83"/>
    <w:rsid w:val="00245D06"/>
    <w:rsid w:val="002463D5"/>
    <w:rsid w:val="00254134"/>
    <w:rsid w:val="0028198E"/>
    <w:rsid w:val="002A1123"/>
    <w:rsid w:val="002F0BD3"/>
    <w:rsid w:val="00314910"/>
    <w:rsid w:val="00345EC8"/>
    <w:rsid w:val="00347FC8"/>
    <w:rsid w:val="003538B2"/>
    <w:rsid w:val="0035578A"/>
    <w:rsid w:val="003721AC"/>
    <w:rsid w:val="00395372"/>
    <w:rsid w:val="003A7C28"/>
    <w:rsid w:val="003E2ED5"/>
    <w:rsid w:val="003F41C7"/>
    <w:rsid w:val="003F73E2"/>
    <w:rsid w:val="00402987"/>
    <w:rsid w:val="0041784E"/>
    <w:rsid w:val="004455D5"/>
    <w:rsid w:val="004503B6"/>
    <w:rsid w:val="004533AC"/>
    <w:rsid w:val="00482CD4"/>
    <w:rsid w:val="00493440"/>
    <w:rsid w:val="004E0DCD"/>
    <w:rsid w:val="004E1BBB"/>
    <w:rsid w:val="004E74B8"/>
    <w:rsid w:val="004F465A"/>
    <w:rsid w:val="004F51C7"/>
    <w:rsid w:val="0050224B"/>
    <w:rsid w:val="0052538A"/>
    <w:rsid w:val="005254AE"/>
    <w:rsid w:val="00533315"/>
    <w:rsid w:val="00543839"/>
    <w:rsid w:val="00553B8E"/>
    <w:rsid w:val="00554FA7"/>
    <w:rsid w:val="00585DA7"/>
    <w:rsid w:val="00593B26"/>
    <w:rsid w:val="00597AA9"/>
    <w:rsid w:val="005A1355"/>
    <w:rsid w:val="005A1EA4"/>
    <w:rsid w:val="005C07C5"/>
    <w:rsid w:val="005C25FD"/>
    <w:rsid w:val="005C31EC"/>
    <w:rsid w:val="005C4663"/>
    <w:rsid w:val="005D2AD4"/>
    <w:rsid w:val="005D2C85"/>
    <w:rsid w:val="005D4813"/>
    <w:rsid w:val="005D7A81"/>
    <w:rsid w:val="005F5535"/>
    <w:rsid w:val="00602CCC"/>
    <w:rsid w:val="00610701"/>
    <w:rsid w:val="00646E1F"/>
    <w:rsid w:val="00666670"/>
    <w:rsid w:val="006706C4"/>
    <w:rsid w:val="00677117"/>
    <w:rsid w:val="0068506B"/>
    <w:rsid w:val="0069355B"/>
    <w:rsid w:val="00697742"/>
    <w:rsid w:val="006B33E1"/>
    <w:rsid w:val="006B42FA"/>
    <w:rsid w:val="006B501B"/>
    <w:rsid w:val="006D6229"/>
    <w:rsid w:val="006E4C7A"/>
    <w:rsid w:val="006F1F8F"/>
    <w:rsid w:val="007113CC"/>
    <w:rsid w:val="00727F69"/>
    <w:rsid w:val="00782000"/>
    <w:rsid w:val="007D6346"/>
    <w:rsid w:val="007E7423"/>
    <w:rsid w:val="00803766"/>
    <w:rsid w:val="00822F37"/>
    <w:rsid w:val="00825837"/>
    <w:rsid w:val="0086670C"/>
    <w:rsid w:val="00887F62"/>
    <w:rsid w:val="008A5F4B"/>
    <w:rsid w:val="008C1A88"/>
    <w:rsid w:val="008C49E0"/>
    <w:rsid w:val="008D1EF2"/>
    <w:rsid w:val="008E2E5C"/>
    <w:rsid w:val="008F0CDB"/>
    <w:rsid w:val="008F7299"/>
    <w:rsid w:val="0090325A"/>
    <w:rsid w:val="009143A8"/>
    <w:rsid w:val="00916468"/>
    <w:rsid w:val="00932419"/>
    <w:rsid w:val="00951229"/>
    <w:rsid w:val="00962D57"/>
    <w:rsid w:val="00967855"/>
    <w:rsid w:val="009C5B32"/>
    <w:rsid w:val="009D2CF4"/>
    <w:rsid w:val="009D4584"/>
    <w:rsid w:val="009D549C"/>
    <w:rsid w:val="009D7C33"/>
    <w:rsid w:val="00A16261"/>
    <w:rsid w:val="00A2626B"/>
    <w:rsid w:val="00A50011"/>
    <w:rsid w:val="00A56A05"/>
    <w:rsid w:val="00A65E49"/>
    <w:rsid w:val="00A71B54"/>
    <w:rsid w:val="00A9080B"/>
    <w:rsid w:val="00AB3933"/>
    <w:rsid w:val="00AB5DFD"/>
    <w:rsid w:val="00AC7E80"/>
    <w:rsid w:val="00B07C32"/>
    <w:rsid w:val="00B43D42"/>
    <w:rsid w:val="00B57799"/>
    <w:rsid w:val="00BA5810"/>
    <w:rsid w:val="00BC7E8B"/>
    <w:rsid w:val="00BE5A0C"/>
    <w:rsid w:val="00C00BF1"/>
    <w:rsid w:val="00C03A68"/>
    <w:rsid w:val="00C04D40"/>
    <w:rsid w:val="00C16869"/>
    <w:rsid w:val="00C218FC"/>
    <w:rsid w:val="00C232BE"/>
    <w:rsid w:val="00C2633E"/>
    <w:rsid w:val="00C411C7"/>
    <w:rsid w:val="00C51193"/>
    <w:rsid w:val="00C556C0"/>
    <w:rsid w:val="00C66E62"/>
    <w:rsid w:val="00CC0F2F"/>
    <w:rsid w:val="00CC2F27"/>
    <w:rsid w:val="00CD106D"/>
    <w:rsid w:val="00CD3829"/>
    <w:rsid w:val="00CD6B0D"/>
    <w:rsid w:val="00D14F6C"/>
    <w:rsid w:val="00D157C9"/>
    <w:rsid w:val="00D404CC"/>
    <w:rsid w:val="00D55797"/>
    <w:rsid w:val="00D60D2C"/>
    <w:rsid w:val="00D63B24"/>
    <w:rsid w:val="00D71249"/>
    <w:rsid w:val="00D72655"/>
    <w:rsid w:val="00D731F9"/>
    <w:rsid w:val="00D80C3C"/>
    <w:rsid w:val="00D834AF"/>
    <w:rsid w:val="00D94963"/>
    <w:rsid w:val="00DA30F1"/>
    <w:rsid w:val="00DC534D"/>
    <w:rsid w:val="00DE207A"/>
    <w:rsid w:val="00DE71EC"/>
    <w:rsid w:val="00E04827"/>
    <w:rsid w:val="00E0746B"/>
    <w:rsid w:val="00E32B41"/>
    <w:rsid w:val="00E36279"/>
    <w:rsid w:val="00E40B0E"/>
    <w:rsid w:val="00E46B0E"/>
    <w:rsid w:val="00E655A0"/>
    <w:rsid w:val="00E67174"/>
    <w:rsid w:val="00E717B9"/>
    <w:rsid w:val="00E914F9"/>
    <w:rsid w:val="00EA778B"/>
    <w:rsid w:val="00EC2B30"/>
    <w:rsid w:val="00ED420B"/>
    <w:rsid w:val="00F17935"/>
    <w:rsid w:val="00F2604E"/>
    <w:rsid w:val="00F43B93"/>
    <w:rsid w:val="00F53A01"/>
    <w:rsid w:val="00F8420C"/>
    <w:rsid w:val="00F85569"/>
    <w:rsid w:val="00F96622"/>
    <w:rsid w:val="00FA6484"/>
    <w:rsid w:val="00FA6973"/>
    <w:rsid w:val="00FB3842"/>
    <w:rsid w:val="00FD493F"/>
    <w:rsid w:val="00FE450A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695F4-6ED7-4DC1-8DD1-A28AD476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1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57799"/>
    <w:pPr>
      <w:keepNext/>
      <w:jc w:val="center"/>
      <w:outlineLvl w:val="3"/>
    </w:pPr>
    <w:rPr>
      <w:b/>
      <w:bCs/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locked/>
    <w:rsid w:val="00B57799"/>
    <w:rPr>
      <w:b/>
      <w:caps/>
      <w:sz w:val="24"/>
      <w:u w:val="single"/>
    </w:rPr>
  </w:style>
  <w:style w:type="paragraph" w:styleId="a4">
    <w:name w:val="Balloon Text"/>
    <w:basedOn w:val="a"/>
    <w:link w:val="a5"/>
    <w:rsid w:val="005253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locked/>
    <w:rsid w:val="0052538A"/>
    <w:rPr>
      <w:rFonts w:ascii="Tahoma" w:hAnsi="Tahoma"/>
      <w:sz w:val="16"/>
    </w:rPr>
  </w:style>
  <w:style w:type="paragraph" w:customStyle="1" w:styleId="1">
    <w:name w:val="Без интервала1"/>
    <w:rsid w:val="003A7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БФШК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Мама</cp:lastModifiedBy>
  <cp:revision>5</cp:revision>
  <cp:lastPrinted>2016-10-20T21:37:00Z</cp:lastPrinted>
  <dcterms:created xsi:type="dcterms:W3CDTF">2017-10-19T20:48:00Z</dcterms:created>
  <dcterms:modified xsi:type="dcterms:W3CDTF">2017-10-19T20:54:00Z</dcterms:modified>
</cp:coreProperties>
</file>